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C5" w:rsidRPr="00AA5064" w:rsidRDefault="00203EC5" w:rsidP="00AA5064">
      <w:pPr>
        <w:pStyle w:val="a3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AA5064">
        <w:rPr>
          <w:sz w:val="22"/>
          <w:szCs w:val="22"/>
        </w:rPr>
        <w:t xml:space="preserve">В тетради запишите дату </w:t>
      </w:r>
      <w:r w:rsidR="00AA27DB" w:rsidRPr="00AA5064">
        <w:rPr>
          <w:b/>
          <w:sz w:val="22"/>
          <w:szCs w:val="22"/>
        </w:rPr>
        <w:t>09</w:t>
      </w:r>
      <w:r w:rsidRPr="00AA5064">
        <w:rPr>
          <w:b/>
          <w:sz w:val="22"/>
          <w:szCs w:val="22"/>
        </w:rPr>
        <w:t>.02.2022</w:t>
      </w:r>
      <w:r w:rsidR="00AA5064">
        <w:rPr>
          <w:b/>
          <w:sz w:val="22"/>
          <w:szCs w:val="22"/>
        </w:rPr>
        <w:t xml:space="preserve"> и </w:t>
      </w:r>
      <w:r w:rsidR="00AA5064">
        <w:rPr>
          <w:sz w:val="22"/>
          <w:szCs w:val="22"/>
        </w:rPr>
        <w:t>н</w:t>
      </w:r>
      <w:r w:rsidRPr="00AA5064">
        <w:rPr>
          <w:sz w:val="22"/>
          <w:szCs w:val="22"/>
        </w:rPr>
        <w:t>азвание</w:t>
      </w:r>
      <w:r w:rsidR="004B68F9" w:rsidRPr="00AA5064">
        <w:rPr>
          <w:sz w:val="22"/>
          <w:szCs w:val="22"/>
        </w:rPr>
        <w:t xml:space="preserve"> </w:t>
      </w:r>
      <w:r w:rsidRPr="00AA5064">
        <w:rPr>
          <w:sz w:val="22"/>
          <w:szCs w:val="22"/>
        </w:rPr>
        <w:t>темы: «</w:t>
      </w:r>
      <w:r w:rsidR="004B68F9" w:rsidRPr="00AA5064">
        <w:rPr>
          <w:sz w:val="22"/>
          <w:szCs w:val="22"/>
        </w:rPr>
        <w:t>Научно-технический прогресс</w:t>
      </w:r>
      <w:r w:rsidRPr="00AA5064">
        <w:rPr>
          <w:b/>
          <w:sz w:val="22"/>
          <w:szCs w:val="22"/>
        </w:rPr>
        <w:t>».</w:t>
      </w:r>
    </w:p>
    <w:p w:rsidR="00EA591C" w:rsidRDefault="00AA27DB" w:rsidP="00AA5064">
      <w:pPr>
        <w:pStyle w:val="a3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AA5064">
        <w:rPr>
          <w:sz w:val="22"/>
          <w:szCs w:val="22"/>
        </w:rPr>
        <w:t>Выполните в тетради упражнение 3 а). Прочитайте текст, заполните в тетради таблицу, данную под текстом, используя выражения 1-5 перед текстом.</w:t>
      </w:r>
    </w:p>
    <w:p w:rsidR="00AA5064" w:rsidRPr="00AA5064" w:rsidRDefault="00C9271B" w:rsidP="00AA5064">
      <w:pPr>
        <w:pStyle w:val="a3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AA5064">
        <w:rPr>
          <w:sz w:val="22"/>
          <w:szCs w:val="22"/>
        </w:rPr>
        <w:t xml:space="preserve">В тетради </w:t>
      </w:r>
      <w:r w:rsidRPr="00AA5064">
        <w:rPr>
          <w:b/>
          <w:sz w:val="22"/>
          <w:szCs w:val="22"/>
        </w:rPr>
        <w:t>сбоку н</w:t>
      </w:r>
      <w:r w:rsidRPr="00AA5064">
        <w:rPr>
          <w:sz w:val="22"/>
          <w:szCs w:val="22"/>
        </w:rPr>
        <w:t xml:space="preserve">а полях </w:t>
      </w:r>
      <w:r w:rsidRPr="00AA5064">
        <w:rPr>
          <w:b/>
          <w:sz w:val="22"/>
          <w:szCs w:val="22"/>
        </w:rPr>
        <w:t>написать ФИО,</w:t>
      </w:r>
      <w:r w:rsidR="00AA27DB" w:rsidRPr="00AA5064">
        <w:rPr>
          <w:b/>
          <w:sz w:val="22"/>
          <w:szCs w:val="22"/>
        </w:rPr>
        <w:t xml:space="preserve"> номер</w:t>
      </w:r>
      <w:r w:rsidRPr="00AA5064">
        <w:rPr>
          <w:b/>
          <w:sz w:val="22"/>
          <w:szCs w:val="22"/>
        </w:rPr>
        <w:t xml:space="preserve"> групп</w:t>
      </w:r>
      <w:r w:rsidR="00AA27DB" w:rsidRPr="00AA5064">
        <w:rPr>
          <w:b/>
          <w:sz w:val="22"/>
          <w:szCs w:val="22"/>
        </w:rPr>
        <w:t>ы</w:t>
      </w:r>
      <w:r w:rsidRPr="00AA5064">
        <w:rPr>
          <w:b/>
          <w:sz w:val="22"/>
          <w:szCs w:val="22"/>
        </w:rPr>
        <w:t>, сделать фото</w:t>
      </w:r>
      <w:r w:rsidRPr="00AA5064">
        <w:rPr>
          <w:sz w:val="22"/>
          <w:szCs w:val="22"/>
        </w:rPr>
        <w:t xml:space="preserve"> и</w:t>
      </w:r>
      <w:r w:rsidR="005A75EF" w:rsidRPr="00AA5064">
        <w:rPr>
          <w:sz w:val="22"/>
          <w:szCs w:val="22"/>
        </w:rPr>
        <w:t xml:space="preserve"> отправить по электронной почте </w:t>
      </w:r>
      <w:hyperlink r:id="rId5" w:history="1">
        <w:r w:rsidR="00AA27DB" w:rsidRPr="00AA5064">
          <w:rPr>
            <w:rStyle w:val="a8"/>
            <w:b/>
            <w:sz w:val="22"/>
            <w:szCs w:val="22"/>
            <w:lang w:val="en-US"/>
          </w:rPr>
          <w:t>girlianova</w:t>
        </w:r>
        <w:r w:rsidR="00AA27DB" w:rsidRPr="00AA5064">
          <w:rPr>
            <w:rStyle w:val="a8"/>
            <w:b/>
            <w:sz w:val="22"/>
            <w:szCs w:val="22"/>
          </w:rPr>
          <w:t>17@</w:t>
        </w:r>
        <w:r w:rsidR="00AA27DB" w:rsidRPr="00AA5064">
          <w:rPr>
            <w:rStyle w:val="a8"/>
            <w:b/>
            <w:sz w:val="22"/>
            <w:szCs w:val="22"/>
            <w:lang w:val="en-US"/>
          </w:rPr>
          <w:t>g</w:t>
        </w:r>
        <w:r w:rsidR="00AA27DB" w:rsidRPr="00AA5064">
          <w:rPr>
            <w:rStyle w:val="a8"/>
            <w:b/>
            <w:sz w:val="22"/>
            <w:szCs w:val="22"/>
          </w:rPr>
          <w:t>mail.с</w:t>
        </w:r>
        <w:r w:rsidR="00AA27DB" w:rsidRPr="00AA5064">
          <w:rPr>
            <w:rStyle w:val="a8"/>
            <w:b/>
            <w:sz w:val="22"/>
            <w:szCs w:val="22"/>
            <w:lang w:val="en-US"/>
          </w:rPr>
          <w:t>om</w:t>
        </w:r>
      </w:hyperlink>
      <w:bookmarkStart w:id="0" w:name="_GoBack"/>
      <w:bookmarkEnd w:id="0"/>
      <w:r w:rsidR="00AA27DB" w:rsidRPr="00AA5064">
        <w:rPr>
          <w:b/>
          <w:sz w:val="22"/>
          <w:szCs w:val="22"/>
        </w:rPr>
        <w:t xml:space="preserve"> до 17-00 час 09.02.2022.</w:t>
      </w:r>
    </w:p>
    <w:p w:rsidR="005A75EF" w:rsidRPr="00EA591C" w:rsidRDefault="00AA5064" w:rsidP="00AA506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A5064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5929805" cy="6138042"/>
            <wp:effectExtent l="19050" t="0" r="0" b="0"/>
            <wp:docPr id="2" name="Рисунок 2" descr="C:\Users\Пользователь\Desktop\IMG_20220206_16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20206_165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5" cy="613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C5" w:rsidRPr="00EA591C" w:rsidRDefault="00203EC5" w:rsidP="00EA591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E137D" w:rsidRPr="00EA591C" w:rsidRDefault="009E137D" w:rsidP="00EA591C">
      <w:pPr>
        <w:jc w:val="both"/>
      </w:pPr>
    </w:p>
    <w:sectPr w:rsidR="009E137D" w:rsidRPr="00EA591C" w:rsidSect="0095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F159D"/>
    <w:multiLevelType w:val="multilevel"/>
    <w:tmpl w:val="D20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3199A"/>
    <w:multiLevelType w:val="multilevel"/>
    <w:tmpl w:val="DA2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67045"/>
    <w:multiLevelType w:val="multilevel"/>
    <w:tmpl w:val="A94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81F32"/>
    <w:multiLevelType w:val="hybridMultilevel"/>
    <w:tmpl w:val="015EDE04"/>
    <w:lvl w:ilvl="0" w:tplc="299A3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F346BA"/>
    <w:multiLevelType w:val="multilevel"/>
    <w:tmpl w:val="FFA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523F6"/>
    <w:multiLevelType w:val="multilevel"/>
    <w:tmpl w:val="B46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6515B"/>
    <w:multiLevelType w:val="multilevel"/>
    <w:tmpl w:val="97D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406B5"/>
    <w:multiLevelType w:val="multilevel"/>
    <w:tmpl w:val="F1C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96753"/>
    <w:multiLevelType w:val="hybridMultilevel"/>
    <w:tmpl w:val="2DF67DB6"/>
    <w:lvl w:ilvl="0" w:tplc="95C6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7C4"/>
    <w:rsid w:val="001E15D1"/>
    <w:rsid w:val="00203EC5"/>
    <w:rsid w:val="002B5A09"/>
    <w:rsid w:val="004B68F9"/>
    <w:rsid w:val="005A75EF"/>
    <w:rsid w:val="0072676B"/>
    <w:rsid w:val="008907C4"/>
    <w:rsid w:val="00920D31"/>
    <w:rsid w:val="009524C6"/>
    <w:rsid w:val="009E137D"/>
    <w:rsid w:val="00AA27DB"/>
    <w:rsid w:val="00AA5064"/>
    <w:rsid w:val="00C9271B"/>
    <w:rsid w:val="00D875CD"/>
    <w:rsid w:val="00EA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A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irlianova17@gmail.&#1089;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7</cp:revision>
  <dcterms:created xsi:type="dcterms:W3CDTF">2022-02-03T02:53:00Z</dcterms:created>
  <dcterms:modified xsi:type="dcterms:W3CDTF">2022-02-06T10:09:00Z</dcterms:modified>
</cp:coreProperties>
</file>